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89" w:rsidRPr="00162BD2" w:rsidRDefault="00003789" w:rsidP="00003789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162BD2">
        <w:rPr>
          <w:rFonts w:ascii="Times New Roman" w:eastAsia="宋体" w:hAnsi="Times New Roman" w:cs="Times New Roman" w:hint="eastAsia"/>
          <w:b/>
          <w:sz w:val="36"/>
          <w:szCs w:val="36"/>
        </w:rPr>
        <w:t>四川文理学院团校第二十</w:t>
      </w:r>
      <w:r w:rsidR="00557086">
        <w:rPr>
          <w:rFonts w:ascii="Times New Roman" w:eastAsia="宋体" w:hAnsi="Times New Roman" w:cs="Times New Roman" w:hint="eastAsia"/>
          <w:b/>
          <w:sz w:val="36"/>
          <w:szCs w:val="36"/>
        </w:rPr>
        <w:t>二</w:t>
      </w:r>
      <w:bookmarkStart w:id="0" w:name="_GoBack"/>
      <w:bookmarkEnd w:id="0"/>
      <w:r w:rsidRPr="00162BD2">
        <w:rPr>
          <w:rFonts w:ascii="Times New Roman" w:eastAsia="宋体" w:hAnsi="Times New Roman" w:cs="Times New Roman" w:hint="eastAsia"/>
          <w:b/>
          <w:sz w:val="36"/>
          <w:szCs w:val="36"/>
        </w:rPr>
        <w:t>期学生干部培训报名表</w:t>
      </w:r>
    </w:p>
    <w:p w:rsidR="00003789" w:rsidRPr="00162BD2" w:rsidRDefault="00003789" w:rsidP="00003789">
      <w:pPr>
        <w:ind w:firstLine="72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162BD2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 xml:space="preserve">　　</w:t>
      </w:r>
      <w:r w:rsidRPr="00162BD2">
        <w:rPr>
          <w:rFonts w:ascii="Times New Roman" w:eastAsia="宋体" w:hAnsi="Times New Roman" w:cs="Times New Roman"/>
          <w:b/>
          <w:sz w:val="28"/>
          <w:szCs w:val="28"/>
          <w:u w:val="single"/>
        </w:rPr>
        <w:t xml:space="preserve">    </w:t>
      </w:r>
      <w:r w:rsidRPr="00162BD2">
        <w:rPr>
          <w:rFonts w:ascii="Times New Roman" w:eastAsia="宋体" w:hAnsi="Times New Roman" w:cs="Times New Roman" w:hint="eastAsia"/>
          <w:b/>
          <w:sz w:val="28"/>
          <w:szCs w:val="28"/>
        </w:rPr>
        <w:t>学院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1080"/>
        <w:gridCol w:w="1800"/>
        <w:gridCol w:w="1800"/>
        <w:gridCol w:w="2160"/>
      </w:tblGrid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62BD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62BD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62BD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62BD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班　</w:t>
            </w:r>
            <w:r w:rsidRPr="00162BD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162BD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62BD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学　</w:t>
            </w:r>
            <w:r w:rsidRPr="00162BD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162BD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62BD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备</w:t>
            </w:r>
            <w:r w:rsidRPr="00162BD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162BD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　注</w:t>
            </w:r>
          </w:p>
        </w:tc>
      </w:tr>
      <w:tr w:rsidR="00003789" w:rsidRPr="00162BD2" w:rsidTr="00C51DC2">
        <w:trPr>
          <w:trHeight w:hRule="exact" w:val="4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62BD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联络员</w:t>
            </w: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3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3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3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3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3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3789" w:rsidRPr="00162BD2" w:rsidTr="00C51DC2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89" w:rsidRPr="00162BD2" w:rsidRDefault="00003789" w:rsidP="00C51DC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C62A03" w:rsidRDefault="00C62A03"/>
    <w:sectPr w:rsidR="00C6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3C" w:rsidRDefault="007A2A3C" w:rsidP="00557086">
      <w:r>
        <w:separator/>
      </w:r>
    </w:p>
  </w:endnote>
  <w:endnote w:type="continuationSeparator" w:id="0">
    <w:p w:rsidR="007A2A3C" w:rsidRDefault="007A2A3C" w:rsidP="0055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3C" w:rsidRDefault="007A2A3C" w:rsidP="00557086">
      <w:r>
        <w:separator/>
      </w:r>
    </w:p>
  </w:footnote>
  <w:footnote w:type="continuationSeparator" w:id="0">
    <w:p w:rsidR="007A2A3C" w:rsidRDefault="007A2A3C" w:rsidP="00557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89"/>
    <w:rsid w:val="00003789"/>
    <w:rsid w:val="00557086"/>
    <w:rsid w:val="007A2A3C"/>
    <w:rsid w:val="00C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0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0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TW1003</dc:creator>
  <cp:lastModifiedBy>TW1003</cp:lastModifiedBy>
  <cp:revision>2</cp:revision>
  <dcterms:created xsi:type="dcterms:W3CDTF">2016-09-21T07:14:00Z</dcterms:created>
  <dcterms:modified xsi:type="dcterms:W3CDTF">2016-09-21T07:19:00Z</dcterms:modified>
</cp:coreProperties>
</file>